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2713" w14:textId="6133729D" w:rsidR="00E31C6A" w:rsidRPr="00FB5ACA" w:rsidRDefault="004B64D0" w:rsidP="00E31C6A">
      <w:pPr>
        <w:jc w:val="center"/>
        <w:rPr>
          <w:rFonts w:ascii="Monotype Corsiva" w:hAnsi="Monotype Corsiva" w:cs="Arial"/>
          <w:b/>
          <w:color w:val="000000"/>
          <w:sz w:val="36"/>
          <w:szCs w:val="20"/>
          <w:shd w:val="clear" w:color="auto" w:fill="FFFFFF" w:themeFill="background1"/>
        </w:rPr>
      </w:pPr>
      <w:r>
        <w:rPr>
          <w:rFonts w:ascii="Monotype Corsiva" w:hAnsi="Monotype Corsiva" w:cs="Arial"/>
          <w:b/>
          <w:color w:val="000000"/>
          <w:sz w:val="36"/>
          <w:szCs w:val="20"/>
          <w:shd w:val="clear" w:color="auto" w:fill="FFFFFF" w:themeFill="background1"/>
        </w:rPr>
        <w:t xml:space="preserve">Arkusz samooceny </w:t>
      </w:r>
      <w:r w:rsidR="00E31C6A" w:rsidRPr="00FB5ACA">
        <w:rPr>
          <w:rFonts w:ascii="Monotype Corsiva" w:hAnsi="Monotype Corsiva" w:cs="Arial"/>
          <w:b/>
          <w:color w:val="000000"/>
          <w:sz w:val="36"/>
          <w:szCs w:val="20"/>
          <w:shd w:val="clear" w:color="auto" w:fill="FFFFFF" w:themeFill="background1"/>
        </w:rPr>
        <w:t>nauczyciela</w:t>
      </w:r>
      <w:r w:rsidR="001F080D">
        <w:rPr>
          <w:rFonts w:ascii="Monotype Corsiva" w:hAnsi="Monotype Corsiva" w:cs="Arial"/>
          <w:b/>
          <w:color w:val="000000"/>
          <w:sz w:val="36"/>
          <w:szCs w:val="20"/>
          <w:shd w:val="clear" w:color="auto" w:fill="FFFFFF" w:themeFill="background1"/>
        </w:rPr>
        <w:t xml:space="preserve"> – rok szkolny 202</w:t>
      </w:r>
      <w:r w:rsidR="00787B92">
        <w:rPr>
          <w:rFonts w:ascii="Monotype Corsiva" w:hAnsi="Monotype Corsiva" w:cs="Arial"/>
          <w:b/>
          <w:color w:val="000000"/>
          <w:sz w:val="36"/>
          <w:szCs w:val="20"/>
          <w:shd w:val="clear" w:color="auto" w:fill="FFFFFF" w:themeFill="background1"/>
        </w:rPr>
        <w:t>1</w:t>
      </w:r>
      <w:r w:rsidR="001F080D">
        <w:rPr>
          <w:rFonts w:ascii="Monotype Corsiva" w:hAnsi="Monotype Corsiva" w:cs="Arial"/>
          <w:b/>
          <w:color w:val="000000"/>
          <w:sz w:val="36"/>
          <w:szCs w:val="20"/>
          <w:shd w:val="clear" w:color="auto" w:fill="FFFFFF" w:themeFill="background1"/>
        </w:rPr>
        <w:t>/202</w:t>
      </w:r>
      <w:r w:rsidR="00787B92">
        <w:rPr>
          <w:rFonts w:ascii="Monotype Corsiva" w:hAnsi="Monotype Corsiva" w:cs="Arial"/>
          <w:b/>
          <w:color w:val="000000"/>
          <w:sz w:val="36"/>
          <w:szCs w:val="20"/>
          <w:shd w:val="clear" w:color="auto" w:fill="FFFFFF" w:themeFill="background1"/>
        </w:rPr>
        <w:t>2</w:t>
      </w:r>
      <w:r w:rsidR="00FB5ACA" w:rsidRPr="00FB5ACA">
        <w:rPr>
          <w:rFonts w:ascii="Monotype Corsiva" w:hAnsi="Monotype Corsiva" w:cs="Arial"/>
          <w:b/>
          <w:color w:val="000000"/>
          <w:sz w:val="36"/>
          <w:szCs w:val="20"/>
          <w:shd w:val="clear" w:color="auto" w:fill="FFFFFF" w:themeFill="background1"/>
        </w:rPr>
        <w:t>,</w:t>
      </w:r>
      <w:r w:rsidR="006C1A33" w:rsidRPr="00FB5ACA">
        <w:rPr>
          <w:rFonts w:ascii="Monotype Corsiva" w:hAnsi="Monotype Corsiva" w:cs="Arial"/>
          <w:b/>
          <w:color w:val="000000"/>
          <w:sz w:val="36"/>
          <w:szCs w:val="20"/>
          <w:shd w:val="clear" w:color="auto" w:fill="FFFFFF" w:themeFill="background1"/>
        </w:rPr>
        <w:t xml:space="preserve"> semestr I</w:t>
      </w:r>
      <w:r w:rsidR="00787B92">
        <w:rPr>
          <w:rFonts w:ascii="Monotype Corsiva" w:hAnsi="Monotype Corsiva" w:cs="Arial"/>
          <w:b/>
          <w:color w:val="000000"/>
          <w:sz w:val="36"/>
          <w:szCs w:val="20"/>
          <w:shd w:val="clear" w:color="auto" w:fill="FFFFFF" w:themeFill="background1"/>
        </w:rPr>
        <w:t>I</w:t>
      </w:r>
    </w:p>
    <w:p w14:paraId="21A1DD85" w14:textId="77777777" w:rsidR="00E31C6A" w:rsidRDefault="00E31C6A" w:rsidP="00E31C6A">
      <w:pPr>
        <w:rPr>
          <w:rFonts w:ascii="Monotype Corsiva" w:hAnsi="Monotype Corsiva" w:cs="Arial"/>
          <w:color w:val="000000"/>
          <w:sz w:val="32"/>
          <w:szCs w:val="20"/>
          <w:shd w:val="clear" w:color="auto" w:fill="FFFFFF" w:themeFill="background1"/>
        </w:rPr>
      </w:pPr>
      <w:r>
        <w:rPr>
          <w:rFonts w:ascii="Monotype Corsiva" w:hAnsi="Monotype Corsiva" w:cs="Arial"/>
          <w:color w:val="000000"/>
          <w:sz w:val="32"/>
          <w:szCs w:val="20"/>
          <w:shd w:val="clear" w:color="auto" w:fill="FFFFFF" w:themeFill="background1"/>
        </w:rPr>
        <w:t>Imię i nazwisko: …………………………………………………………</w:t>
      </w:r>
    </w:p>
    <w:p w14:paraId="59BBF415" w14:textId="77777777" w:rsidR="00A65158" w:rsidRPr="00FB5ACA" w:rsidRDefault="00A65158" w:rsidP="00E31C6A">
      <w:pPr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</w:pPr>
      <w:r w:rsidRPr="00FB5ACA"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  <w:t>Stopień awansu zawodowego: ……………………………………………</w:t>
      </w:r>
      <w:r w:rsidR="00FB5ACA"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  <w:t>……………………….</w:t>
      </w:r>
    </w:p>
    <w:p w14:paraId="1A8FAF62" w14:textId="77777777" w:rsidR="00A65158" w:rsidRPr="00FB5ACA" w:rsidRDefault="00E31C6A" w:rsidP="00E31C6A">
      <w:pPr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</w:pPr>
      <w:r w:rsidRPr="00FB5ACA"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  <w:t>Nauczany przedmiot/y</w:t>
      </w:r>
      <w:r w:rsidR="00F2577D" w:rsidRPr="00FB5ACA"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  <w:t>: …………………………………………………</w:t>
      </w:r>
      <w:r w:rsidR="00FB5ACA"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  <w:t>………………………..</w:t>
      </w:r>
    </w:p>
    <w:p w14:paraId="15480FB5" w14:textId="77777777" w:rsidR="00AC2BBC" w:rsidRPr="00E31C6A" w:rsidRDefault="00A65158" w:rsidP="00E31C6A">
      <w:pPr>
        <w:rPr>
          <w:rFonts w:ascii="Monotype Corsiva" w:hAnsi="Monotype Corsiva" w:cs="Arial"/>
          <w:color w:val="000000"/>
          <w:sz w:val="20"/>
          <w:szCs w:val="20"/>
          <w:shd w:val="clear" w:color="auto" w:fill="FFFFFF" w:themeFill="background1"/>
        </w:rPr>
      </w:pPr>
      <w:r w:rsidRPr="00FB5ACA"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  <w:t>P</w:t>
      </w:r>
      <w:r w:rsidR="004B64D0"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  <w:t>ensum/ p</w:t>
      </w:r>
      <w:r w:rsidRPr="00FB5ACA"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  <w:t>rzydzi</w:t>
      </w:r>
      <w:r w:rsidR="004B64D0"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  <w:t>ał godzin: ……… / ………</w:t>
      </w:r>
      <w:r w:rsidR="00AC2BBC" w:rsidRPr="00E31C6A">
        <w:rPr>
          <w:rFonts w:ascii="Monotype Corsiva" w:hAnsi="Monotype Corsiva" w:cs="Arial"/>
          <w:color w:val="000000"/>
          <w:sz w:val="20"/>
          <w:szCs w:val="20"/>
          <w:shd w:val="clear" w:color="auto" w:fill="FFFFFF" w:themeFill="background1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8678"/>
      </w:tblGrid>
      <w:tr w:rsidR="004E04C8" w:rsidRPr="00E31C6A" w14:paraId="2343CF57" w14:textId="77777777" w:rsidTr="000E6051">
        <w:trPr>
          <w:trHeight w:val="1601"/>
        </w:trPr>
        <w:tc>
          <w:tcPr>
            <w:tcW w:w="569" w:type="dxa"/>
          </w:tcPr>
          <w:p w14:paraId="088F42B6" w14:textId="77777777" w:rsidR="004E04C8" w:rsidRPr="00E31C6A" w:rsidRDefault="004E04C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1.</w:t>
            </w:r>
          </w:p>
        </w:tc>
        <w:tc>
          <w:tcPr>
            <w:tcW w:w="8678" w:type="dxa"/>
          </w:tcPr>
          <w:p w14:paraId="7AFEFD2E" w14:textId="77777777" w:rsidR="004E04C8" w:rsidRPr="00E31C6A" w:rsidRDefault="004E04C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Pr</w:t>
            </w:r>
            <w:r w:rsidR="00092D13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 xml:space="preserve">owadzenie zajęć rozwijających uzdolnienia, </w:t>
            </w:r>
            <w:r w:rsidR="004B64D0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 xml:space="preserve">umiejętności uczenia się, </w:t>
            </w:r>
            <w:r w:rsidR="00092D13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kół zainteresowań, kół prze</w:t>
            </w:r>
            <w:r w:rsidR="004B64D0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dmiotowych, zajęć wyrównawczych, zajęć korekcyjno – kompensacyjnych:</w:t>
            </w:r>
          </w:p>
        </w:tc>
      </w:tr>
      <w:tr w:rsidR="00AC2BBC" w:rsidRPr="00E31C6A" w14:paraId="5956ECF8" w14:textId="77777777" w:rsidTr="006C1A33">
        <w:tc>
          <w:tcPr>
            <w:tcW w:w="569" w:type="dxa"/>
          </w:tcPr>
          <w:p w14:paraId="7B75F95E" w14:textId="77777777" w:rsidR="00AC2BBC" w:rsidRPr="00E31C6A" w:rsidRDefault="004E04C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2.</w:t>
            </w:r>
          </w:p>
        </w:tc>
        <w:tc>
          <w:tcPr>
            <w:tcW w:w="8678" w:type="dxa"/>
          </w:tcPr>
          <w:p w14:paraId="77EC9743" w14:textId="77777777" w:rsidR="00AC2BBC" w:rsidRDefault="00AC2BBC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Umiejętność pracy z uczniem słabym i uzyskane wyniki tej pracy</w:t>
            </w:r>
            <w:r w:rsidR="00F2577D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:</w:t>
            </w:r>
          </w:p>
          <w:p w14:paraId="4A73D8F4" w14:textId="77777777" w:rsidR="00F2577D" w:rsidRPr="00E31C6A" w:rsidRDefault="00F2577D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AC2BBC" w:rsidRPr="00E31C6A" w14:paraId="3A3B59A6" w14:textId="77777777" w:rsidTr="006C1A33">
        <w:tc>
          <w:tcPr>
            <w:tcW w:w="569" w:type="dxa"/>
          </w:tcPr>
          <w:p w14:paraId="76CDC83F" w14:textId="77777777" w:rsidR="00AC2BBC" w:rsidRPr="00E31C6A" w:rsidRDefault="004E04C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3</w:t>
            </w:r>
            <w:r w:rsidR="00AC2BBC"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4F881724" w14:textId="77777777" w:rsidR="00AC2BBC" w:rsidRDefault="00AC2BBC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Umiejętność pracy z uczniem uzdolnionym i uzyskane wyniki tej pracy</w:t>
            </w:r>
            <w:r w:rsidR="00F2577D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:</w:t>
            </w:r>
          </w:p>
          <w:p w14:paraId="32EC9C77" w14:textId="77777777" w:rsidR="00A65158" w:rsidRPr="00E31C6A" w:rsidRDefault="00A6515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AC2BBC" w:rsidRPr="00E31C6A" w14:paraId="29BDEA75" w14:textId="77777777" w:rsidTr="006C1A33">
        <w:tc>
          <w:tcPr>
            <w:tcW w:w="569" w:type="dxa"/>
          </w:tcPr>
          <w:p w14:paraId="11EAF5AC" w14:textId="77777777" w:rsidR="00AC2BBC" w:rsidRPr="00E31C6A" w:rsidRDefault="004E04C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4</w:t>
            </w:r>
            <w:r w:rsidR="00AC2BBC"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7DDF7C15" w14:textId="77777777" w:rsidR="00A65158" w:rsidRDefault="00E31C6A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Organizowanie zajęć pozalekcyjnych i czasu wolnego młodzieży (imprezy, wyjazdy, wycieczki, wypoczynek)</w:t>
            </w:r>
            <w:r w:rsidR="00F2577D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:</w:t>
            </w:r>
          </w:p>
          <w:p w14:paraId="01A81F1A" w14:textId="77777777" w:rsidR="00A65158" w:rsidRPr="00E31C6A" w:rsidRDefault="00A6515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AC2BBC" w:rsidRPr="00E31C6A" w14:paraId="5070D1FA" w14:textId="77777777" w:rsidTr="006C1A33">
        <w:tc>
          <w:tcPr>
            <w:tcW w:w="569" w:type="dxa"/>
          </w:tcPr>
          <w:p w14:paraId="75D86551" w14:textId="77777777" w:rsidR="00AC2BBC" w:rsidRPr="00E31C6A" w:rsidRDefault="004E04C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5</w:t>
            </w:r>
            <w:r w:rsidR="00E31C6A"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09B3BF77" w14:textId="77777777" w:rsidR="00AC2BBC" w:rsidRDefault="00E31C6A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Podejmowanie działań na rzecz szkoły i środowiska – organizacja i przygotowanie imprez szkol</w:t>
            </w:r>
            <w:r w:rsidR="006C1A33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nych i środowiskowych, konkursów</w:t>
            </w:r>
            <w:r w:rsidR="00F2577D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:</w:t>
            </w:r>
          </w:p>
          <w:p w14:paraId="4FC4EACE" w14:textId="77777777" w:rsidR="00F2577D" w:rsidRPr="00E31C6A" w:rsidRDefault="00F2577D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4E04C8" w:rsidRPr="00E31C6A" w14:paraId="74847809" w14:textId="77777777" w:rsidTr="004B64D0">
        <w:trPr>
          <w:trHeight w:val="1012"/>
        </w:trPr>
        <w:tc>
          <w:tcPr>
            <w:tcW w:w="569" w:type="dxa"/>
          </w:tcPr>
          <w:p w14:paraId="1334484D" w14:textId="77777777" w:rsidR="004E04C8" w:rsidRPr="00E31C6A" w:rsidRDefault="004E04C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6</w:t>
            </w: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57C67BB3" w14:textId="77777777" w:rsidR="004B64D0" w:rsidRPr="00E31C6A" w:rsidRDefault="004E04C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Opieka nad</w:t>
            </w: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 xml:space="preserve"> organizacjami uczniowskimi</w:t>
            </w: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:</w:t>
            </w:r>
          </w:p>
        </w:tc>
      </w:tr>
      <w:tr w:rsidR="00AC2BBC" w:rsidRPr="00E31C6A" w14:paraId="54E2C776" w14:textId="77777777" w:rsidTr="006C1A33">
        <w:tc>
          <w:tcPr>
            <w:tcW w:w="569" w:type="dxa"/>
          </w:tcPr>
          <w:p w14:paraId="18FDF4B2" w14:textId="77777777" w:rsidR="00AC2BBC" w:rsidRPr="00E31C6A" w:rsidRDefault="004E04C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7</w:t>
            </w:r>
            <w:r w:rsidR="00E31C6A"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61A11B37" w14:textId="77777777" w:rsidR="00F2577D" w:rsidRDefault="004E04C8" w:rsidP="004B64D0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Opieka</w:t>
            </w:r>
            <w:r w:rsidR="00E31C6A"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 xml:space="preserve"> nad salą, pracownią:</w:t>
            </w:r>
          </w:p>
          <w:p w14:paraId="7C9E02EA" w14:textId="77777777" w:rsidR="00F2577D" w:rsidRPr="00E31C6A" w:rsidRDefault="00F2577D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AC2BBC" w:rsidRPr="00E31C6A" w14:paraId="76E12F89" w14:textId="77777777" w:rsidTr="006C1A33">
        <w:tc>
          <w:tcPr>
            <w:tcW w:w="569" w:type="dxa"/>
          </w:tcPr>
          <w:p w14:paraId="1B0AEED5" w14:textId="77777777" w:rsidR="00AC2BBC" w:rsidRPr="00E31C6A" w:rsidRDefault="004E04C8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8</w:t>
            </w:r>
            <w:r w:rsidR="00E31C6A"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0D79299D" w14:textId="77777777" w:rsidR="00AC2BBC" w:rsidRDefault="00E31C6A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Udział w różnych formach doskonalenia zawodowego:</w:t>
            </w:r>
          </w:p>
          <w:p w14:paraId="7C3E2367" w14:textId="77777777" w:rsidR="00F2577D" w:rsidRPr="00E31C6A" w:rsidRDefault="00F2577D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4B64D0" w:rsidRPr="00E31C6A" w14:paraId="59B1F6B6" w14:textId="77777777" w:rsidTr="006C1A33">
        <w:tc>
          <w:tcPr>
            <w:tcW w:w="569" w:type="dxa"/>
          </w:tcPr>
          <w:p w14:paraId="37E98432" w14:textId="77777777" w:rsidR="004B64D0" w:rsidRDefault="004B64D0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9.</w:t>
            </w:r>
          </w:p>
        </w:tc>
        <w:tc>
          <w:tcPr>
            <w:tcW w:w="8678" w:type="dxa"/>
          </w:tcPr>
          <w:p w14:paraId="14813B86" w14:textId="77777777" w:rsidR="004B64D0" w:rsidRDefault="004B64D0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 w:themeFill="background1"/>
              </w:rPr>
            </w:pPr>
            <w:r w:rsidRPr="004B64D0"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 w:themeFill="background1"/>
              </w:rPr>
              <w:t>Opracowanie dokumentacji szkolnej (w tym: modyfikacja, </w:t>
            </w:r>
            <w:r w:rsidRPr="004B64D0"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 w:themeFill="background1"/>
              </w:rPr>
              <w:br/>
              <w:t>ewaluacja i tworzenie nowych dokumentów):</w:t>
            </w:r>
          </w:p>
          <w:p w14:paraId="3CD5307D" w14:textId="77777777" w:rsidR="004B64D0" w:rsidRPr="004B64D0" w:rsidRDefault="004B64D0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 w:themeFill="background1"/>
              </w:rPr>
            </w:pPr>
          </w:p>
        </w:tc>
      </w:tr>
      <w:tr w:rsidR="00E31C6A" w:rsidRPr="00E31C6A" w14:paraId="3CE4225D" w14:textId="77777777" w:rsidTr="006C1A33">
        <w:tc>
          <w:tcPr>
            <w:tcW w:w="569" w:type="dxa"/>
          </w:tcPr>
          <w:p w14:paraId="1B529303" w14:textId="77777777" w:rsidR="00E31C6A" w:rsidRPr="00E31C6A" w:rsidRDefault="004B64D0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10</w:t>
            </w:r>
            <w:r w:rsidR="00E31C6A"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49DEAD56" w14:textId="77777777" w:rsidR="00F2577D" w:rsidRDefault="00E31C6A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Wprowadzanie innowacji pedagogicznych, nowoczesnych rozwiązań metodycznych, stosowanie aktywnych metod pracy</w:t>
            </w:r>
            <w:r w:rsidR="00F2577D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:</w:t>
            </w:r>
          </w:p>
          <w:p w14:paraId="7EAC8E83" w14:textId="77777777" w:rsidR="00F2577D" w:rsidRPr="00E31C6A" w:rsidRDefault="00F2577D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E31C6A" w:rsidRPr="00E31C6A" w14:paraId="2B943D1A" w14:textId="77777777" w:rsidTr="006C1A33">
        <w:tc>
          <w:tcPr>
            <w:tcW w:w="569" w:type="dxa"/>
          </w:tcPr>
          <w:p w14:paraId="17071D7C" w14:textId="77777777" w:rsidR="00E31C6A" w:rsidRPr="00E31C6A" w:rsidRDefault="004B64D0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11</w:t>
            </w:r>
            <w:r w:rsidR="00E31C6A"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0702CD68" w14:textId="77777777" w:rsidR="00E31C6A" w:rsidRDefault="00E31C6A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Podejmowanie prac organizacyjnych w radzie pedagogicznej i zespołach nauczycielskich, udział w realizacji projektów</w:t>
            </w:r>
            <w:r w:rsidR="00F2577D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:</w:t>
            </w:r>
          </w:p>
          <w:p w14:paraId="118EBA78" w14:textId="77777777" w:rsidR="00F2577D" w:rsidRPr="00E31C6A" w:rsidRDefault="00F2577D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E31C6A" w:rsidRPr="00E31C6A" w14:paraId="567F15D6" w14:textId="77777777" w:rsidTr="006C1A33">
        <w:tc>
          <w:tcPr>
            <w:tcW w:w="569" w:type="dxa"/>
          </w:tcPr>
          <w:p w14:paraId="70F8C810" w14:textId="77777777" w:rsidR="00E31C6A" w:rsidRPr="00E31C6A" w:rsidRDefault="004B64D0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lastRenderedPageBreak/>
              <w:t>12</w:t>
            </w:r>
            <w:r w:rsidR="00E31C6A"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132001CE" w14:textId="77777777" w:rsidR="00E31C6A" w:rsidRDefault="00E31C6A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Dzielenie się wiedzą i umieję</w:t>
            </w:r>
            <w:r w:rsidR="00D75DA3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tnościami z innymi</w:t>
            </w:r>
            <w:r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 xml:space="preserve"> – prowadzenie lekcji otwartych, szkoleń dla nauczycieli</w:t>
            </w:r>
            <w:r w:rsidR="00D75DA3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 xml:space="preserve">, szkoleń dla rodziców, </w:t>
            </w:r>
            <w:r w:rsidR="00A65158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opieka nad nauczycielem stażystą, studentem</w:t>
            </w:r>
            <w:r w:rsidR="00F2577D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:</w:t>
            </w:r>
          </w:p>
          <w:p w14:paraId="4DF1F634" w14:textId="77777777" w:rsidR="00CF4880" w:rsidRPr="00E31C6A" w:rsidRDefault="00CF4880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0E6051" w:rsidRPr="00E31C6A" w14:paraId="2F354D76" w14:textId="77777777" w:rsidTr="006C1A33">
        <w:tc>
          <w:tcPr>
            <w:tcW w:w="569" w:type="dxa"/>
          </w:tcPr>
          <w:p w14:paraId="647590A0" w14:textId="77777777" w:rsidR="000E6051" w:rsidRDefault="000E6051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13.</w:t>
            </w:r>
          </w:p>
        </w:tc>
        <w:tc>
          <w:tcPr>
            <w:tcW w:w="8678" w:type="dxa"/>
          </w:tcPr>
          <w:p w14:paraId="0D3A3AD2" w14:textId="77777777" w:rsidR="000E6051" w:rsidRDefault="000E6051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 xml:space="preserve">Ocena własna dotycząca </w:t>
            </w:r>
            <w:r w:rsidR="00AC124B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wykonywania zadań obowiązkowych (min. dokumentacja e-dziennika):</w:t>
            </w:r>
          </w:p>
          <w:p w14:paraId="0DEF44F6" w14:textId="77777777" w:rsidR="000E6051" w:rsidRPr="00E31C6A" w:rsidRDefault="000E6051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102C50" w:rsidRPr="00E31C6A" w14:paraId="5AC52A7A" w14:textId="77777777" w:rsidTr="006C1A33">
        <w:tc>
          <w:tcPr>
            <w:tcW w:w="569" w:type="dxa"/>
          </w:tcPr>
          <w:p w14:paraId="2AE97545" w14:textId="77777777" w:rsidR="00102C50" w:rsidRDefault="000E6051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14</w:t>
            </w:r>
            <w:r w:rsidR="00102C50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8678" w:type="dxa"/>
          </w:tcPr>
          <w:p w14:paraId="5944A3E5" w14:textId="77777777" w:rsidR="00102C50" w:rsidRDefault="004B64D0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 xml:space="preserve">Zadania </w:t>
            </w:r>
            <w:r w:rsidR="00102C50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wykonane w ramach przydzielonych czynności dodatkowych:</w:t>
            </w:r>
          </w:p>
          <w:p w14:paraId="39505B23" w14:textId="77777777" w:rsidR="00102C50" w:rsidRPr="00E31C6A" w:rsidRDefault="00102C50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4B64D0" w:rsidRPr="00E31C6A" w14:paraId="65982948" w14:textId="77777777" w:rsidTr="006C1A33">
        <w:tc>
          <w:tcPr>
            <w:tcW w:w="569" w:type="dxa"/>
          </w:tcPr>
          <w:p w14:paraId="58FB5F36" w14:textId="77777777" w:rsidR="004B64D0" w:rsidRDefault="000E6051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15</w:t>
            </w:r>
            <w:r w:rsidR="004B64D0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3E80931A" w14:textId="77777777" w:rsidR="004B64D0" w:rsidRPr="004B64D0" w:rsidRDefault="004B64D0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 w:themeFill="background1"/>
              </w:rPr>
            </w:pPr>
            <w:r w:rsidRPr="004B64D0"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 w:themeFill="background1"/>
              </w:rPr>
              <w:t>Osiągnięcia własne nauczyciela (również pozaszkolne):</w:t>
            </w:r>
            <w:r w:rsidRPr="004B64D0"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 w:themeFill="background1"/>
              </w:rPr>
              <w:br/>
            </w:r>
          </w:p>
        </w:tc>
      </w:tr>
      <w:tr w:rsidR="00E31C6A" w:rsidRPr="00E31C6A" w14:paraId="17B4960F" w14:textId="77777777" w:rsidTr="006C1A33">
        <w:tc>
          <w:tcPr>
            <w:tcW w:w="569" w:type="dxa"/>
          </w:tcPr>
          <w:p w14:paraId="19748B05" w14:textId="77777777" w:rsidR="00E31C6A" w:rsidRPr="00E31C6A" w:rsidRDefault="000E6051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16</w:t>
            </w:r>
            <w:r w:rsidR="00E31C6A"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27060CD2" w14:textId="77777777" w:rsidR="00E31C6A" w:rsidRDefault="004B64D0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 xml:space="preserve">Angażowanie rodziców </w:t>
            </w:r>
            <w:r w:rsidR="00E31C6A" w:rsidRPr="00E31C6A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do działań na rzecz szkoły</w:t>
            </w:r>
            <w:r w:rsidR="00F2577D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:</w:t>
            </w:r>
          </w:p>
          <w:p w14:paraId="2E268B23" w14:textId="77777777" w:rsidR="00F2577D" w:rsidRPr="00E31C6A" w:rsidRDefault="00F2577D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4B42CB" w:rsidRPr="00E31C6A" w14:paraId="27ED5840" w14:textId="77777777" w:rsidTr="006C1A33">
        <w:tc>
          <w:tcPr>
            <w:tcW w:w="569" w:type="dxa"/>
          </w:tcPr>
          <w:p w14:paraId="05ED76D9" w14:textId="77777777" w:rsidR="004B42CB" w:rsidRPr="00E31C6A" w:rsidRDefault="000E6051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17</w:t>
            </w:r>
            <w:r w:rsidR="004B42CB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78" w:type="dxa"/>
          </w:tcPr>
          <w:p w14:paraId="01F51B8F" w14:textId="77777777" w:rsidR="004B42CB" w:rsidRDefault="004B42CB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W realizacji moich celów pomogło mi:</w:t>
            </w:r>
          </w:p>
          <w:p w14:paraId="332EDD52" w14:textId="77777777" w:rsidR="008D6F0A" w:rsidRPr="00E31C6A" w:rsidRDefault="008D6F0A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</w:tr>
      <w:tr w:rsidR="00E9627B" w:rsidRPr="00E31C6A" w14:paraId="261E1F07" w14:textId="77777777" w:rsidTr="006851E2">
        <w:trPr>
          <w:trHeight w:val="1667"/>
        </w:trPr>
        <w:tc>
          <w:tcPr>
            <w:tcW w:w="569" w:type="dxa"/>
          </w:tcPr>
          <w:p w14:paraId="575F6857" w14:textId="77777777" w:rsidR="00E9627B" w:rsidRDefault="000E6051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18</w:t>
            </w:r>
            <w:r w:rsidR="00E9627B"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.</w:t>
            </w:r>
          </w:p>
          <w:p w14:paraId="0232AA53" w14:textId="77777777" w:rsidR="00E9627B" w:rsidRDefault="00E9627B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</w:p>
        </w:tc>
        <w:tc>
          <w:tcPr>
            <w:tcW w:w="8678" w:type="dxa"/>
          </w:tcPr>
          <w:p w14:paraId="6CBCE806" w14:textId="77777777" w:rsidR="004B64D0" w:rsidRDefault="000E6051" w:rsidP="00E31C6A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20"/>
                <w:shd w:val="clear" w:color="auto" w:fill="FFFFFF" w:themeFill="background1"/>
              </w:rPr>
              <w:t>Wnioski do dalszej pracy z uwzględnieniem nauki zdalnej:</w:t>
            </w:r>
          </w:p>
        </w:tc>
      </w:tr>
    </w:tbl>
    <w:p w14:paraId="6C9908DC" w14:textId="77777777" w:rsidR="000E6051" w:rsidRDefault="000E6051" w:rsidP="00B17CE9">
      <w:pPr>
        <w:spacing w:after="0"/>
        <w:jc w:val="right"/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</w:pPr>
      <w:r>
        <w:rPr>
          <w:rFonts w:ascii="Monotype Corsiva" w:hAnsi="Monotype Corsiva" w:cs="Arial"/>
          <w:color w:val="000000"/>
          <w:sz w:val="24"/>
          <w:szCs w:val="20"/>
          <w:shd w:val="clear" w:color="auto" w:fill="FFFFFF" w:themeFill="background1"/>
        </w:rPr>
        <w:br/>
      </w:r>
    </w:p>
    <w:p w14:paraId="45F5DE67" w14:textId="77777777" w:rsidR="00B17CE9" w:rsidRPr="00B17CE9" w:rsidRDefault="00B17CE9" w:rsidP="00B17CE9">
      <w:pPr>
        <w:spacing w:after="0"/>
        <w:jc w:val="right"/>
        <w:rPr>
          <w:rFonts w:ascii="Monotype Corsiva" w:hAnsi="Monotype Corsiva" w:cs="Arial"/>
          <w:color w:val="000000"/>
          <w:sz w:val="20"/>
          <w:szCs w:val="20"/>
          <w:shd w:val="clear" w:color="auto" w:fill="FFFFFF" w:themeFill="background1"/>
        </w:rPr>
      </w:pPr>
      <w:r>
        <w:rPr>
          <w:rFonts w:ascii="Monotype Corsiva" w:hAnsi="Monotype Corsiva" w:cs="Arial"/>
          <w:color w:val="000000"/>
          <w:sz w:val="20"/>
          <w:szCs w:val="20"/>
          <w:shd w:val="clear" w:color="auto" w:fill="FFFFFF" w:themeFill="background1"/>
        </w:rPr>
        <w:t>…………..</w:t>
      </w:r>
      <w:r w:rsidRPr="00B17CE9">
        <w:rPr>
          <w:rFonts w:ascii="Monotype Corsiva" w:hAnsi="Monotype Corsiva" w:cs="Arial"/>
          <w:color w:val="000000"/>
          <w:sz w:val="20"/>
          <w:szCs w:val="20"/>
          <w:shd w:val="clear" w:color="auto" w:fill="FFFFFF" w:themeFill="background1"/>
        </w:rPr>
        <w:t>……………………………………………</w:t>
      </w:r>
    </w:p>
    <w:p w14:paraId="0461E046" w14:textId="77777777" w:rsidR="000E6067" w:rsidRPr="000E6051" w:rsidRDefault="00EF2A10" w:rsidP="000E6051">
      <w:pPr>
        <w:spacing w:after="0"/>
        <w:jc w:val="center"/>
        <w:rPr>
          <w:rFonts w:ascii="Monotype Corsiva" w:hAnsi="Monotype Corsiva"/>
        </w:rPr>
      </w:pPr>
      <w:r>
        <w:rPr>
          <w:rFonts w:ascii="Monotype Corsiva" w:hAnsi="Monotype Corsiva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D675F1">
        <w:rPr>
          <w:rFonts w:ascii="Monotype Corsiva" w:hAnsi="Monotype Corsiva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B17CE9" w:rsidRPr="00B17CE9">
        <w:rPr>
          <w:rFonts w:ascii="Monotype Corsiva" w:hAnsi="Monotype Corsiva" w:cs="Arial"/>
          <w:color w:val="000000"/>
          <w:sz w:val="20"/>
          <w:szCs w:val="20"/>
          <w:shd w:val="clear" w:color="auto" w:fill="FFFFFF" w:themeFill="background1"/>
        </w:rPr>
        <w:t xml:space="preserve">                                                                                    </w:t>
      </w:r>
      <w:r w:rsidR="00B17CE9">
        <w:rPr>
          <w:rFonts w:ascii="Monotype Corsiva" w:hAnsi="Monotype Corsiva" w:cs="Arial"/>
          <w:color w:val="000000"/>
          <w:sz w:val="20"/>
          <w:szCs w:val="20"/>
          <w:shd w:val="clear" w:color="auto" w:fill="FFFFFF" w:themeFill="background1"/>
        </w:rPr>
        <w:t xml:space="preserve">                          </w:t>
      </w:r>
      <w:r w:rsidR="00B17CE9" w:rsidRPr="00B17CE9">
        <w:rPr>
          <w:rFonts w:ascii="Monotype Corsiva" w:hAnsi="Monotype Corsiva"/>
        </w:rPr>
        <w:t>data, podpis nauczyciela</w:t>
      </w:r>
    </w:p>
    <w:p w14:paraId="39E5A284" w14:textId="77777777" w:rsidR="000E6067" w:rsidRDefault="000E6067" w:rsidP="004637CF">
      <w:pP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</w:p>
    <w:p w14:paraId="39986790" w14:textId="77777777" w:rsidR="000E6067" w:rsidRDefault="000E6067" w:rsidP="004637CF">
      <w:pP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</w:p>
    <w:p w14:paraId="26C9CF56" w14:textId="77777777" w:rsidR="000E6067" w:rsidRDefault="000E6067" w:rsidP="004637CF">
      <w:pP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</w:p>
    <w:sectPr w:rsidR="000E60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9DC1" w14:textId="77777777" w:rsidR="003B44B8" w:rsidRDefault="003B44B8" w:rsidP="004B64D0">
      <w:pPr>
        <w:spacing w:after="0" w:line="240" w:lineRule="auto"/>
      </w:pPr>
      <w:r>
        <w:separator/>
      </w:r>
    </w:p>
  </w:endnote>
  <w:endnote w:type="continuationSeparator" w:id="0">
    <w:p w14:paraId="55A44191" w14:textId="77777777" w:rsidR="003B44B8" w:rsidRDefault="003B44B8" w:rsidP="004B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B16F" w14:textId="77777777" w:rsidR="003B44B8" w:rsidRDefault="003B44B8" w:rsidP="004B64D0">
      <w:pPr>
        <w:spacing w:after="0" w:line="240" w:lineRule="auto"/>
      </w:pPr>
      <w:r>
        <w:separator/>
      </w:r>
    </w:p>
  </w:footnote>
  <w:footnote w:type="continuationSeparator" w:id="0">
    <w:p w14:paraId="255FC69B" w14:textId="77777777" w:rsidR="003B44B8" w:rsidRDefault="003B44B8" w:rsidP="004B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9C88" w14:textId="77777777" w:rsidR="00D675F1" w:rsidRPr="004B64D0" w:rsidRDefault="00D675F1" w:rsidP="004B64D0">
    <w:pPr>
      <w:pStyle w:val="Nagwek"/>
      <w:jc w:val="center"/>
      <w:rPr>
        <w:rFonts w:ascii="Monotype Corsiva" w:hAnsi="Monotype Corsiva"/>
      </w:rPr>
    </w:pPr>
    <w:r w:rsidRPr="004B64D0">
      <w:rPr>
        <w:rFonts w:ascii="Monotype Corsiva" w:hAnsi="Monotype Corsiva"/>
      </w:rPr>
      <w:t>Szkoła Podstawowa nr 1 z Oddziałami Integracyjnymi im. Juliana Rydzkowskiego w Chojnicach</w:t>
    </w:r>
  </w:p>
  <w:p w14:paraId="295BFC9A" w14:textId="77777777" w:rsidR="00D675F1" w:rsidRDefault="00D675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BFD"/>
    <w:rsid w:val="00092D13"/>
    <w:rsid w:val="000E6051"/>
    <w:rsid w:val="000E6067"/>
    <w:rsid w:val="00102C50"/>
    <w:rsid w:val="001F080D"/>
    <w:rsid w:val="002F7ED9"/>
    <w:rsid w:val="003B44B8"/>
    <w:rsid w:val="00427324"/>
    <w:rsid w:val="00441512"/>
    <w:rsid w:val="004637CF"/>
    <w:rsid w:val="004B42CB"/>
    <w:rsid w:val="004B64D0"/>
    <w:rsid w:val="004E04C8"/>
    <w:rsid w:val="00503BFD"/>
    <w:rsid w:val="006851E2"/>
    <w:rsid w:val="006C1A33"/>
    <w:rsid w:val="00787B92"/>
    <w:rsid w:val="007E104C"/>
    <w:rsid w:val="008B0502"/>
    <w:rsid w:val="008D6F0A"/>
    <w:rsid w:val="009F346B"/>
    <w:rsid w:val="00A65158"/>
    <w:rsid w:val="00AB0859"/>
    <w:rsid w:val="00AC124B"/>
    <w:rsid w:val="00AC2BBC"/>
    <w:rsid w:val="00AE205A"/>
    <w:rsid w:val="00B17CE9"/>
    <w:rsid w:val="00CF4880"/>
    <w:rsid w:val="00D675F1"/>
    <w:rsid w:val="00D75DA3"/>
    <w:rsid w:val="00E21BAE"/>
    <w:rsid w:val="00E31C6A"/>
    <w:rsid w:val="00E9627B"/>
    <w:rsid w:val="00EA283E"/>
    <w:rsid w:val="00EF2A10"/>
    <w:rsid w:val="00F2577D"/>
    <w:rsid w:val="00FA7D78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364C"/>
  <w15:docId w15:val="{7FE79F59-44B3-499A-B554-5DDD624F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4D0"/>
  </w:style>
  <w:style w:type="paragraph" w:styleId="Stopka">
    <w:name w:val="footer"/>
    <w:basedOn w:val="Normalny"/>
    <w:link w:val="StopkaZnak"/>
    <w:uiPriority w:val="99"/>
    <w:unhideWhenUsed/>
    <w:rsid w:val="004B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4D0"/>
  </w:style>
  <w:style w:type="paragraph" w:styleId="Tekstdymka">
    <w:name w:val="Balloon Text"/>
    <w:basedOn w:val="Normalny"/>
    <w:link w:val="TekstdymkaZnak"/>
    <w:uiPriority w:val="99"/>
    <w:semiHidden/>
    <w:unhideWhenUsed/>
    <w:rsid w:val="004B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 z Oddziałami Integracyjnymi im. Juliana Rydzkowskiego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 z Oddziałami Integracyjnymi im. Juliana Rydzkowskiego</dc:title>
  <dc:creator>Admin</dc:creator>
  <cp:lastModifiedBy>Rafał Kubiak</cp:lastModifiedBy>
  <cp:revision>26</cp:revision>
  <dcterms:created xsi:type="dcterms:W3CDTF">2018-02-21T20:55:00Z</dcterms:created>
  <dcterms:modified xsi:type="dcterms:W3CDTF">2022-04-29T08:25:00Z</dcterms:modified>
</cp:coreProperties>
</file>